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重庆市铜梁区尚慧石油销售有限公司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重庆市铜梁区尚慧石油销售有限公司安全现状评价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2023.9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重庆市铜梁区尚慧石油销售有限公司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“尚慧石油公司”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重庆市铜梁区侣俸镇水龙村13社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1800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</w:t>
            </w:r>
            <w:r>
              <w:rPr>
                <w:rFonts w:hint="default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尚慧石油公司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default"/>
              </w:rPr>
              <w:t>1</w:t>
            </w:r>
            <w:r>
              <w:rPr>
                <w:rFonts w:hint="eastAsia"/>
                <w:lang w:val="en-US" w:eastAsia="zh-CN"/>
              </w:rPr>
              <w:t>个</w:t>
            </w:r>
            <w:r>
              <w:rPr>
                <w:rFonts w:hint="default"/>
              </w:rPr>
              <w:t>30m3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1个3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75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尚慧石油公司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347720" cy="4477385"/>
                  <wp:effectExtent l="0" t="0" r="5080" b="1841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7720" cy="4477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2023.8.9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EF47084"/>
    <w:rsid w:val="4EF4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553</Words>
  <Characters>897</Characters>
  <Lines>0</Lines>
  <Paragraphs>0</Paragraphs>
  <TotalTime>0</TotalTime>
  <ScaleCrop>false</ScaleCrop>
  <LinksUpToDate>false</LinksUpToDate>
  <CharactersWithSpaces>915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2023-09-12T07:23:00Z</dcterms:created>
  <dc:creator>雷楠</dc:creator>
  <cp:lastModifiedBy>雷楠</cp:lastModifiedBy>
  <dcterms:modified xsi:type="dcterms:W3CDTF">2023-09-12T07:23:48Z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9DA35BCCF5C94589B5B2CB9D3224912A_11</vt:lpwstr>
  </property>
</Properties>
</file>