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HE系列发动机生产线技术改造项目（一期）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项目编号：CQAK2023-03-01-0129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地址：重庆市两江新区鱼复工业园长安汽车城内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F6C2ED8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